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AA8D" w14:textId="56587209" w:rsidR="00400328" w:rsidRPr="00D24662" w:rsidRDefault="00D468C8">
      <w:pPr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>(</w:t>
      </w:r>
      <w:r w:rsidRPr="00D24662">
        <w:rPr>
          <w:rFonts w:ascii="Times New Roman" w:hAnsi="Times New Roman" w:cs="Times New Roman"/>
          <w:b/>
          <w:sz w:val="24"/>
          <w:szCs w:val="24"/>
          <w:u w:val="single"/>
        </w:rPr>
        <w:t>All. 1</w:t>
      </w:r>
      <w:r w:rsidRPr="00D24662">
        <w:rPr>
          <w:rFonts w:ascii="Times New Roman" w:hAnsi="Times New Roman" w:cs="Times New Roman"/>
          <w:sz w:val="24"/>
          <w:szCs w:val="24"/>
        </w:rPr>
        <w:t>)</w:t>
      </w:r>
    </w:p>
    <w:p w14:paraId="3473EFF9" w14:textId="77777777" w:rsidR="00D468C8" w:rsidRPr="00D24662" w:rsidRDefault="00D468C8">
      <w:pPr>
        <w:rPr>
          <w:rFonts w:ascii="Times New Roman" w:hAnsi="Times New Roman" w:cs="Times New Roman"/>
          <w:sz w:val="24"/>
          <w:szCs w:val="24"/>
        </w:rPr>
      </w:pPr>
    </w:p>
    <w:p w14:paraId="7A7B8C1D" w14:textId="21A75633" w:rsidR="00D468C8" w:rsidRPr="00D24662" w:rsidRDefault="00D468C8" w:rsidP="00D468C8">
      <w:pPr>
        <w:tabs>
          <w:tab w:val="left" w:pos="373"/>
        </w:tabs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D24662">
        <w:rPr>
          <w:rFonts w:ascii="Times New Roman" w:hAnsi="Times New Roman" w:cs="Times New Roman"/>
          <w:sz w:val="24"/>
          <w:szCs w:val="24"/>
        </w:rPr>
        <w:t>domanda di partecipazione</w:t>
      </w:r>
      <w:r w:rsidRPr="00D24662">
        <w:rPr>
          <w:rFonts w:ascii="Times New Roman" w:hAnsi="Times New Roman" w:cs="Times New Roman"/>
          <w:sz w:val="24"/>
          <w:szCs w:val="24"/>
        </w:rPr>
        <w:t xml:space="preserve"> alla </w:t>
      </w:r>
      <w:r w:rsidRPr="00D24662">
        <w:rPr>
          <w:rFonts w:ascii="Times New Roman" w:eastAsia="Calibri" w:hAnsi="Times New Roman" w:cs="Times New Roman"/>
          <w:b/>
          <w:sz w:val="24"/>
          <w:szCs w:val="24"/>
        </w:rPr>
        <w:t xml:space="preserve">selezione interna per progressione tra le aree </w:t>
      </w:r>
      <w:r w:rsidRPr="00D24662">
        <w:rPr>
          <w:rFonts w:ascii="Times New Roman" w:eastAsia="Calibri" w:hAnsi="Times New Roman" w:cs="Times New Roman"/>
          <w:sz w:val="24"/>
          <w:szCs w:val="24"/>
        </w:rPr>
        <w:t>ai sensi</w:t>
      </w:r>
      <w:r w:rsidRPr="00D24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662">
        <w:rPr>
          <w:rFonts w:ascii="Times New Roman" w:eastAsia="Calibri" w:hAnsi="Times New Roman" w:cs="Times New Roman"/>
          <w:sz w:val="24"/>
          <w:szCs w:val="24"/>
        </w:rPr>
        <w:t>dell’art. 13, comma 6, del CCNL Funzioni Locali 16.11.2022, come modificato dall’art. 12, comma 1, del CCNL Funzioni Locali 2022-2024</w:t>
      </w:r>
      <w:r w:rsidRPr="00D246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B1F26B" w14:textId="77777777" w:rsidR="00D468C8" w:rsidRPr="00D24662" w:rsidRDefault="00D468C8" w:rsidP="00D468C8">
      <w:pPr>
        <w:tabs>
          <w:tab w:val="left" w:pos="373"/>
        </w:tabs>
        <w:spacing w:line="276" w:lineRule="auto"/>
        <w:ind w:right="1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7888E" w14:textId="77777777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 xml:space="preserve">al Comune di Santa Domenica Vittoria </w:t>
      </w:r>
    </w:p>
    <w:p w14:paraId="7EF3B323" w14:textId="4AAE63B0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 xml:space="preserve">– Area Amministrativa </w:t>
      </w:r>
      <w:r w:rsidRPr="00D24662">
        <w:rPr>
          <w:rFonts w:ascii="Times New Roman" w:hAnsi="Times New Roman" w:cs="Times New Roman"/>
          <w:sz w:val="24"/>
          <w:szCs w:val="24"/>
        </w:rPr>
        <w:t>–</w:t>
      </w:r>
      <w:r w:rsidRPr="00D24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26C14" w14:textId="709CD577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 xml:space="preserve">Servizio Gestione giuridica e Sviluppo Risorse Umane </w:t>
      </w:r>
    </w:p>
    <w:p w14:paraId="40B6B74C" w14:textId="1F333559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>p.zza Roma, 9</w:t>
      </w:r>
    </w:p>
    <w:p w14:paraId="3331847D" w14:textId="5BD20CB1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24662">
        <w:rPr>
          <w:rFonts w:ascii="Times New Roman" w:hAnsi="Times New Roman" w:cs="Times New Roman"/>
          <w:sz w:val="24"/>
          <w:szCs w:val="24"/>
          <w:u w:val="single"/>
        </w:rPr>
        <w:t>SANTA DOMENICA VITTORIA</w:t>
      </w:r>
    </w:p>
    <w:p w14:paraId="7144AD47" w14:textId="77777777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B860A0A" w14:textId="24A3A4AC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 nato/a </w:t>
      </w:r>
      <w:proofErr w:type="spellStart"/>
      <w:r w:rsidRPr="00D2466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24662">
        <w:rPr>
          <w:rFonts w:ascii="Times New Roman" w:hAnsi="Times New Roman" w:cs="Times New Roman"/>
          <w:sz w:val="24"/>
          <w:szCs w:val="24"/>
        </w:rPr>
        <w:t>__________________</w:t>
      </w:r>
    </w:p>
    <w:p w14:paraId="3BDDF7CB" w14:textId="1EFF048D" w:rsidR="00D468C8" w:rsidRPr="00D24662" w:rsidRDefault="00D24662" w:rsidP="00D468C8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468C8" w:rsidRPr="00D24662">
        <w:rPr>
          <w:rFonts w:ascii="Times New Roman" w:hAnsi="Times New Roman" w:cs="Times New Roman"/>
          <w:sz w:val="24"/>
          <w:szCs w:val="24"/>
        </w:rPr>
        <w:t>l_____________________, residente in__________________________, Via___________________ n. ______, dipendete di ruolo del Comune di Santa Domenica Vittoria</w:t>
      </w:r>
    </w:p>
    <w:p w14:paraId="3F184E49" w14:textId="77777777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55BBB2FE" w14:textId="77777777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9159335" w14:textId="6E0B8B73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2">
        <w:rPr>
          <w:rFonts w:ascii="Times New Roman" w:hAnsi="Times New Roman" w:cs="Times New Roman"/>
          <w:b/>
          <w:bCs/>
          <w:sz w:val="24"/>
          <w:szCs w:val="24"/>
        </w:rPr>
        <w:t xml:space="preserve">CHIEDE </w:t>
      </w:r>
    </w:p>
    <w:p w14:paraId="5E612703" w14:textId="77777777" w:rsidR="00D468C8" w:rsidRPr="00D24662" w:rsidRDefault="00D468C8" w:rsidP="00D468C8">
      <w:pPr>
        <w:tabs>
          <w:tab w:val="left" w:pos="373"/>
        </w:tabs>
        <w:spacing w:after="0" w:line="276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0FC212B1" w14:textId="149926E2" w:rsidR="00D468C8" w:rsidRPr="00D24662" w:rsidRDefault="00D24662" w:rsidP="00D468C8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68C8" w:rsidRPr="00D24662">
        <w:rPr>
          <w:rFonts w:ascii="Times New Roman" w:hAnsi="Times New Roman" w:cs="Times New Roman"/>
          <w:sz w:val="24"/>
          <w:szCs w:val="24"/>
        </w:rPr>
        <w:t xml:space="preserve">i essere ammesso/a alla </w:t>
      </w:r>
      <w:r w:rsidR="00D468C8" w:rsidRPr="00D24662">
        <w:rPr>
          <w:rFonts w:ascii="Times New Roman" w:eastAsia="Calibri" w:hAnsi="Times New Roman" w:cs="Times New Roman"/>
          <w:bCs/>
          <w:sz w:val="24"/>
          <w:szCs w:val="24"/>
        </w:rPr>
        <w:t>selezione interna per progressione tra le aree</w:t>
      </w:r>
      <w:r w:rsidR="00D468C8" w:rsidRPr="00D246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68C8" w:rsidRPr="00D24662">
        <w:rPr>
          <w:rFonts w:ascii="Times New Roman" w:eastAsia="Calibri" w:hAnsi="Times New Roman" w:cs="Times New Roman"/>
          <w:sz w:val="24"/>
          <w:szCs w:val="24"/>
        </w:rPr>
        <w:t>ai sensi dell’art. 13, comma 6, del CCNL Funzioni Locali 16.11.2022, come modificato dall’art. 12, comma 1, del CCNL Funzioni Locali 2022-2024.</w:t>
      </w:r>
    </w:p>
    <w:p w14:paraId="3F3F89BD" w14:textId="6088DB05" w:rsidR="00D468C8" w:rsidRPr="00D24662" w:rsidRDefault="00D468C8" w:rsidP="00D468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662">
        <w:rPr>
          <w:rFonts w:ascii="Times New Roman" w:hAnsi="Times New Roman" w:cs="Times New Roman"/>
          <w:sz w:val="24"/>
          <w:szCs w:val="24"/>
        </w:rPr>
        <w:t>A tal fine, consapevole delle sanzioni previste dalla legge</w:t>
      </w:r>
      <w:r w:rsidR="00D24662" w:rsidRPr="00D24662">
        <w:rPr>
          <w:rFonts w:ascii="Times New Roman" w:hAnsi="Times New Roman" w:cs="Times New Roman"/>
          <w:sz w:val="24"/>
          <w:szCs w:val="24"/>
        </w:rPr>
        <w:t xml:space="preserve"> in caso di dichiarazioni mendaci dichiara:</w:t>
      </w:r>
    </w:p>
    <w:p w14:paraId="1DD28E52" w14:textId="50D58794" w:rsidR="00D24662" w:rsidRPr="00D24662" w:rsidRDefault="00D24662" w:rsidP="00D24662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bzpyqfadein"/>
        </w:rPr>
      </w:pPr>
      <w:r w:rsidRPr="00D24662">
        <w:rPr>
          <w:rStyle w:val="bzpyqfadein"/>
          <w:bCs/>
        </w:rPr>
        <w:t xml:space="preserve">di essere dipendente </w:t>
      </w:r>
      <w:r w:rsidRPr="00D24662">
        <w:rPr>
          <w:rStyle w:val="bzpyqfadein"/>
          <w:bCs/>
        </w:rPr>
        <w:t>a tempo indeterminato</w:t>
      </w:r>
      <w:r w:rsidRPr="00D24662">
        <w:rPr>
          <w:rStyle w:val="bzpyqfadein"/>
        </w:rPr>
        <w:t xml:space="preserve"> del Comune </w:t>
      </w:r>
      <w:r w:rsidRPr="00D24662">
        <w:rPr>
          <w:rStyle w:val="bzpyqfadein"/>
        </w:rPr>
        <w:t>di Santa Domenica Vittoria nell’Area</w:t>
      </w:r>
      <w:r w:rsidRPr="00D24662">
        <w:rPr>
          <w:rStyle w:val="bzpyqfadein"/>
          <w:bCs/>
        </w:rPr>
        <w:t xml:space="preserve"> degli Istruttori</w:t>
      </w:r>
      <w:r w:rsidRPr="00D24662">
        <w:t>, secondo la declinazione contrattuale collettiva del Comparto delle Funzioni Locali</w:t>
      </w:r>
      <w:r w:rsidRPr="00D24662">
        <w:rPr>
          <w:rStyle w:val="bzpyqfadein"/>
        </w:rPr>
        <w:t>;</w:t>
      </w:r>
    </w:p>
    <w:p w14:paraId="0BE40E21" w14:textId="530F6CDA" w:rsidR="00D24662" w:rsidRPr="00D24662" w:rsidRDefault="00D24662" w:rsidP="00D24662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24662">
        <w:rPr>
          <w:rStyle w:val="bzpyqfadein"/>
        </w:rPr>
        <w:t>di aver maturato</w:t>
      </w:r>
      <w:r w:rsidRPr="00D24662">
        <w:rPr>
          <w:rStyle w:val="bzpyqfadein"/>
        </w:rPr>
        <w:t xml:space="preserve"> </w:t>
      </w:r>
      <w:r w:rsidRPr="00D24662">
        <w:rPr>
          <w:rStyle w:val="bzpyqfadein"/>
          <w:bCs/>
        </w:rPr>
        <w:t xml:space="preserve">un’adeguata esperienza professionale </w:t>
      </w:r>
      <w:r w:rsidRPr="00D24662">
        <w:t xml:space="preserve">nell’Area, di almeno tre anni; </w:t>
      </w:r>
    </w:p>
    <w:p w14:paraId="46FED072" w14:textId="6A6C8518" w:rsidR="00D24662" w:rsidRPr="00D24662" w:rsidRDefault="00D24662" w:rsidP="00D24662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24662">
        <w:rPr>
          <w:rStyle w:val="bzpyqfadein"/>
        </w:rPr>
        <w:t xml:space="preserve">non abbiano riportato </w:t>
      </w:r>
      <w:r w:rsidRPr="00D24662">
        <w:rPr>
          <w:rStyle w:val="bzpyqfadein"/>
          <w:bCs/>
        </w:rPr>
        <w:t>sanzioni disciplinari negli ultimi due anni</w:t>
      </w:r>
      <w:r w:rsidRPr="00D24662">
        <w:rPr>
          <w:rStyle w:val="bzpyqfadein"/>
          <w:bCs/>
        </w:rPr>
        <w:t>,</w:t>
      </w:r>
      <w:r w:rsidRPr="00D24662">
        <w:t xml:space="preserve"> superiori alla</w:t>
      </w:r>
      <w:r w:rsidRPr="00D24662">
        <w:rPr>
          <w:spacing w:val="-1"/>
        </w:rPr>
        <w:t xml:space="preserve"> </w:t>
      </w:r>
      <w:r w:rsidRPr="00D24662">
        <w:t>multa</w:t>
      </w:r>
      <w:r w:rsidRPr="00D24662">
        <w:rPr>
          <w:rStyle w:val="bzpyqfadein"/>
        </w:rPr>
        <w:t>;</w:t>
      </w:r>
    </w:p>
    <w:p w14:paraId="388F71B1" w14:textId="08C551AE" w:rsidR="00D24662" w:rsidRPr="00D24662" w:rsidRDefault="00D24662" w:rsidP="00D24662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bzpyqfadein"/>
        </w:rPr>
      </w:pPr>
      <w:r w:rsidRPr="00D24662">
        <w:rPr>
          <w:rStyle w:val="bzpyqfadein"/>
        </w:rPr>
        <w:t xml:space="preserve">di essere in possesso </w:t>
      </w:r>
      <w:r w:rsidRPr="00D24662">
        <w:rPr>
          <w:rStyle w:val="bzpyqfadein"/>
        </w:rPr>
        <w:t xml:space="preserve">dei requisiti previsti dal </w:t>
      </w:r>
      <w:r w:rsidRPr="00D24662">
        <w:rPr>
          <w:rStyle w:val="bzpyqfadein"/>
          <w:bCs/>
        </w:rPr>
        <w:t>Regolamento comunale sulle progressioni tra le aree</w:t>
      </w:r>
      <w:r w:rsidRPr="00D24662">
        <w:rPr>
          <w:rStyle w:val="bzpyqfadein"/>
          <w:bCs/>
        </w:rPr>
        <w:t>;</w:t>
      </w:r>
    </w:p>
    <w:p w14:paraId="37F33D44" w14:textId="263756F7" w:rsidR="00D24662" w:rsidRPr="004D2CA0" w:rsidRDefault="00D24662" w:rsidP="00D24662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bzpyqfadein"/>
        </w:rPr>
      </w:pPr>
      <w:r w:rsidRPr="00D24662">
        <w:rPr>
          <w:rStyle w:val="bzpyqfadein"/>
          <w:bCs/>
        </w:rPr>
        <w:t>di essere in possesso del seguente titolo di studio ___________________.</w:t>
      </w:r>
    </w:p>
    <w:p w14:paraId="4C74E2C2" w14:textId="31714E9A" w:rsidR="004D2CA0" w:rsidRDefault="004D2CA0" w:rsidP="004D2CA0">
      <w:pPr>
        <w:pStyle w:val="NormaleWeb"/>
        <w:spacing w:before="0" w:beforeAutospacing="0" w:after="0" w:afterAutospacing="0" w:line="276" w:lineRule="auto"/>
        <w:jc w:val="both"/>
      </w:pPr>
      <w:r w:rsidRPr="004D2CA0">
        <w:t xml:space="preserve">Il/la sottoscritto/a </w:t>
      </w:r>
      <w:r w:rsidRPr="004D2CA0">
        <w:t xml:space="preserve">AUTORIZZA il trattamento dei propri dati personali per le finalità connesse alla </w:t>
      </w:r>
      <w:r>
        <w:t>procedura in oggetto</w:t>
      </w:r>
      <w:r w:rsidRPr="004D2CA0">
        <w:t xml:space="preserve"> e acconsente alla loro conservazione nel rispetto della normativa vigente</w:t>
      </w:r>
      <w:r>
        <w:t>.</w:t>
      </w:r>
    </w:p>
    <w:p w14:paraId="73EFEA59" w14:textId="313EF25F" w:rsidR="004D2CA0" w:rsidRDefault="004D2CA0" w:rsidP="004D2CA0">
      <w:pPr>
        <w:pStyle w:val="NormaleWeb"/>
        <w:spacing w:before="0" w:beforeAutospacing="0" w:after="0" w:afterAutospacing="0" w:line="276" w:lineRule="auto"/>
        <w:jc w:val="both"/>
      </w:pPr>
      <w:r>
        <w:t>Santa Domenica Vittoria, lì _____________</w:t>
      </w:r>
    </w:p>
    <w:p w14:paraId="28AA811F" w14:textId="77777777" w:rsidR="004D2CA0" w:rsidRDefault="004D2CA0" w:rsidP="004D2CA0">
      <w:pPr>
        <w:pStyle w:val="NormaleWeb"/>
        <w:spacing w:before="0" w:beforeAutospacing="0" w:after="0" w:afterAutospacing="0" w:line="276" w:lineRule="auto"/>
        <w:jc w:val="both"/>
      </w:pPr>
    </w:p>
    <w:p w14:paraId="14E11FF6" w14:textId="77777777" w:rsidR="004D2CA0" w:rsidRDefault="004D2CA0" w:rsidP="004D2CA0">
      <w:pPr>
        <w:pStyle w:val="NormaleWeb"/>
        <w:spacing w:before="0" w:beforeAutospacing="0" w:after="0" w:afterAutospacing="0" w:line="276" w:lineRule="auto"/>
        <w:jc w:val="both"/>
      </w:pPr>
    </w:p>
    <w:p w14:paraId="10DF7AE5" w14:textId="47169A9A" w:rsidR="004D2CA0" w:rsidRDefault="004D2CA0" w:rsidP="004D2CA0">
      <w:pPr>
        <w:pStyle w:val="NormaleWeb"/>
        <w:spacing w:before="0" w:beforeAutospacing="0" w:after="0" w:afterAutospacing="0" w:line="276" w:lineRule="auto"/>
        <w:jc w:val="both"/>
      </w:pPr>
      <w:r>
        <w:t xml:space="preserve">                                                                                                        IL/LA DIPENDENTE</w:t>
      </w:r>
    </w:p>
    <w:p w14:paraId="308F6DF2" w14:textId="77777777" w:rsidR="004D2CA0" w:rsidRDefault="004D2CA0" w:rsidP="004D2CA0">
      <w:pPr>
        <w:pStyle w:val="NormaleWeb"/>
        <w:spacing w:before="0" w:beforeAutospacing="0" w:after="0" w:afterAutospacing="0" w:line="276" w:lineRule="auto"/>
        <w:jc w:val="both"/>
      </w:pPr>
    </w:p>
    <w:p w14:paraId="1C37095E" w14:textId="531B1986" w:rsidR="004D2CA0" w:rsidRPr="00D24662" w:rsidRDefault="004D2CA0" w:rsidP="004D2CA0">
      <w:pPr>
        <w:pStyle w:val="NormaleWeb"/>
        <w:spacing w:before="0" w:beforeAutospacing="0" w:after="0" w:afterAutospacing="0" w:line="276" w:lineRule="auto"/>
        <w:jc w:val="both"/>
      </w:pPr>
      <w:r>
        <w:t xml:space="preserve">                                                                                      _____________________________________ </w:t>
      </w:r>
    </w:p>
    <w:p w14:paraId="2FF4EF6D" w14:textId="77777777" w:rsidR="00D24662" w:rsidRPr="00D24662" w:rsidRDefault="00D24662" w:rsidP="00D468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E48C3" w14:textId="2353DA08" w:rsidR="00D468C8" w:rsidRPr="00D24662" w:rsidRDefault="00D468C8">
      <w:pPr>
        <w:rPr>
          <w:rFonts w:ascii="Times New Roman" w:hAnsi="Times New Roman" w:cs="Times New Roman"/>
          <w:sz w:val="24"/>
          <w:szCs w:val="24"/>
        </w:rPr>
      </w:pPr>
    </w:p>
    <w:sectPr w:rsidR="00D468C8" w:rsidRPr="00D246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66554"/>
    <w:multiLevelType w:val="hybridMultilevel"/>
    <w:tmpl w:val="11A08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32243"/>
    <w:multiLevelType w:val="multilevel"/>
    <w:tmpl w:val="18BC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665285">
    <w:abstractNumId w:val="1"/>
  </w:num>
  <w:num w:numId="2" w16cid:durableId="74823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C8"/>
    <w:rsid w:val="002150A1"/>
    <w:rsid w:val="00374B1E"/>
    <w:rsid w:val="00400328"/>
    <w:rsid w:val="004D2CA0"/>
    <w:rsid w:val="0069647A"/>
    <w:rsid w:val="00D24662"/>
    <w:rsid w:val="00D4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9D5A"/>
  <w15:chartTrackingRefBased/>
  <w15:docId w15:val="{5861DACE-2392-4EAC-8C63-43F1F483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6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6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6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6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6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6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6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6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6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6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68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68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68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68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68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68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6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6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6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6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68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68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68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6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68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68C8"/>
    <w:rPr>
      <w:b/>
      <w:bCs/>
      <w:smallCaps/>
      <w:color w:val="0F4761" w:themeColor="accent1" w:themeShade="BF"/>
      <w:spacing w:val="5"/>
    </w:rPr>
  </w:style>
  <w:style w:type="character" w:customStyle="1" w:styleId="bzpyqfadein">
    <w:name w:val="bz_pyq_fadein"/>
    <w:basedOn w:val="Carpredefinitoparagrafo"/>
    <w:rsid w:val="00D24662"/>
  </w:style>
  <w:style w:type="paragraph" w:styleId="NormaleWeb">
    <w:name w:val="Normal (Web)"/>
    <w:basedOn w:val="Normale"/>
    <w:uiPriority w:val="99"/>
    <w:unhideWhenUsed/>
    <w:rsid w:val="00D2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Pia CONTIGUGLIA</dc:creator>
  <cp:keywords/>
  <dc:description/>
  <cp:lastModifiedBy>Carlotta Pia CONTIGUGLIA</cp:lastModifiedBy>
  <cp:revision>1</cp:revision>
  <dcterms:created xsi:type="dcterms:W3CDTF">2026-03-26T20:37:00Z</dcterms:created>
  <dcterms:modified xsi:type="dcterms:W3CDTF">2026-03-26T21:04:00Z</dcterms:modified>
</cp:coreProperties>
</file>